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A4" w:rsidRPr="00F5056C" w:rsidRDefault="007607A4" w:rsidP="007607A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Извършване замяна на член на </w:t>
      </w:r>
      <w:r w:rsidRPr="00F5056C">
        <w:rPr>
          <w:rFonts w:ascii="Times New Roman" w:hAnsi="Times New Roman"/>
          <w:sz w:val="28"/>
          <w:szCs w:val="28"/>
        </w:rPr>
        <w:t xml:space="preserve">СИК № 232500018 от ПП „ДВИЖЕНИЕ ЗА ПРАВА И СВОБОДИ“ при 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произвеждане на изборите за общински съветници и за кметове, насрочени за 27 октомври 2019 година в община Костенец.</w:t>
      </w:r>
    </w:p>
    <w:p w:rsidR="007607A4" w:rsidRPr="00CF7753" w:rsidRDefault="007607A4" w:rsidP="007607A4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Извършване на регистрация на </w:t>
      </w:r>
      <w:proofErr w:type="spellStart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застъпници</w:t>
      </w:r>
      <w:proofErr w:type="spellEnd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 на ПП „ЗЕМЕДЕЛСКИ НАРОДЕН СЪЮЗ“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изборите за общински съветници и за кметове на 27 октомври 2019г. от ПП „ ЗЕМЕДЕЛСКИ НАРОДЕН СЪЮЗ“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607A4" w:rsidRPr="00CF7753" w:rsidRDefault="007607A4" w:rsidP="007607A4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Извършване на регистрация на </w:t>
      </w:r>
      <w:proofErr w:type="spellStart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застъпници</w:t>
      </w:r>
      <w:proofErr w:type="spellEnd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 на кандидатска листа на  ПП “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ВОЛЯ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Pr="00DD25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изборите за общински съветници и за кметове на 27 октомври 2019г. от ПП „ ВОЛЯ“.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607A4" w:rsidRPr="00CF7753" w:rsidRDefault="007607A4" w:rsidP="007607A4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Извършване замяна на член на </w:t>
      </w:r>
      <w:r w:rsidRPr="00F5056C">
        <w:rPr>
          <w:rFonts w:ascii="Times New Roman" w:hAnsi="Times New Roman"/>
          <w:sz w:val="28"/>
          <w:szCs w:val="28"/>
        </w:rPr>
        <w:t xml:space="preserve">СИК № 232500018 от ПП „ВОЛЯ“ 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при произвеждане на изборите за общински съветници и за кметове, насрочени за 27 октомври 2019 година в община Костенец</w:t>
      </w:r>
      <w:r w:rsidRPr="00CF7753">
        <w:rPr>
          <w:rFonts w:ascii="Times New Roman" w:hAnsi="Times New Roman"/>
          <w:sz w:val="28"/>
          <w:szCs w:val="28"/>
        </w:rPr>
        <w:t xml:space="preserve"> </w:t>
      </w:r>
    </w:p>
    <w:p w:rsidR="007607A4" w:rsidRPr="00F5056C" w:rsidRDefault="007607A4" w:rsidP="007607A4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Извършване на регистрация на </w:t>
      </w:r>
      <w:proofErr w:type="spellStart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застъпници</w:t>
      </w:r>
      <w:proofErr w:type="spellEnd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кандидатска листа на  ПП “Партия на ЗЕЛЕНИТЕ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>“ в</w:t>
      </w:r>
      <w:r w:rsidRPr="00F5056C">
        <w:rPr>
          <w:rFonts w:ascii="Times New Roman" w:hAnsi="Times New Roman"/>
          <w:sz w:val="28"/>
          <w:szCs w:val="28"/>
        </w:rPr>
        <w:t xml:space="preserve"> изборите за общински съветници и за кметове, насрочени за 27 октомври 2019 г. от 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ПП “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Партия на ЗЕЛЕНИТЕ</w:t>
      </w:r>
      <w:bookmarkStart w:id="0" w:name="_GoBack"/>
      <w:bookmarkEnd w:id="0"/>
    </w:p>
    <w:p w:rsidR="0010443A" w:rsidRPr="007607A4" w:rsidRDefault="0010443A" w:rsidP="007607A4"/>
    <w:sectPr w:rsidR="0010443A" w:rsidRPr="0076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A7060FE0"/>
    <w:lvl w:ilvl="0" w:tplc="990E41B0">
      <w:start w:val="1"/>
      <w:numFmt w:val="decimal"/>
      <w:lvlText w:val="%1."/>
      <w:lvlJc w:val="left"/>
      <w:pPr>
        <w:ind w:left="846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AC"/>
    <w:rsid w:val="0010443A"/>
    <w:rsid w:val="007607A4"/>
    <w:rsid w:val="007766BE"/>
    <w:rsid w:val="009B1D79"/>
    <w:rsid w:val="00E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2019-10-25T16:37:00Z</dcterms:created>
  <dcterms:modified xsi:type="dcterms:W3CDTF">2019-10-25T17:11:00Z</dcterms:modified>
</cp:coreProperties>
</file>